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F37" w:rsidRPr="0065179B" w:rsidRDefault="00DC3F37" w:rsidP="00DC3F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79B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DC3F37" w:rsidRPr="0065179B" w:rsidRDefault="00DC3F37" w:rsidP="00DC3F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79B">
        <w:rPr>
          <w:rFonts w:ascii="Times New Roman" w:hAnsi="Times New Roman" w:cs="Times New Roman"/>
          <w:b/>
          <w:sz w:val="24"/>
          <w:szCs w:val="24"/>
        </w:rPr>
        <w:t xml:space="preserve">мероприятий по пропаганде и формированию культуры здорового питания </w:t>
      </w:r>
    </w:p>
    <w:p w:rsidR="00DC3F37" w:rsidRPr="0065179B" w:rsidRDefault="00DC3F37" w:rsidP="00DC3F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79B">
        <w:rPr>
          <w:rFonts w:ascii="Times New Roman" w:hAnsi="Times New Roman" w:cs="Times New Roman"/>
          <w:b/>
          <w:sz w:val="24"/>
          <w:szCs w:val="24"/>
        </w:rPr>
        <w:t xml:space="preserve">среди обучающихся и родителей </w:t>
      </w:r>
    </w:p>
    <w:p w:rsidR="00DC3F37" w:rsidRPr="0065179B" w:rsidRDefault="00DC3F37" w:rsidP="00DC3F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</w:t>
      </w:r>
      <w:r w:rsidR="00715329">
        <w:rPr>
          <w:rFonts w:ascii="Times New Roman" w:hAnsi="Times New Roman" w:cs="Times New Roman"/>
          <w:b/>
          <w:sz w:val="24"/>
          <w:szCs w:val="24"/>
        </w:rPr>
        <w:t>2</w:t>
      </w:r>
      <w:r w:rsidR="00705252">
        <w:rPr>
          <w:rFonts w:ascii="Times New Roman" w:hAnsi="Times New Roman" w:cs="Times New Roman"/>
          <w:b/>
          <w:sz w:val="24"/>
          <w:szCs w:val="24"/>
        </w:rPr>
        <w:t>2</w:t>
      </w:r>
      <w:r w:rsidR="00715329">
        <w:rPr>
          <w:rFonts w:ascii="Times New Roman" w:hAnsi="Times New Roman" w:cs="Times New Roman"/>
          <w:b/>
          <w:sz w:val="24"/>
          <w:szCs w:val="24"/>
        </w:rPr>
        <w:t>-202</w:t>
      </w:r>
      <w:r w:rsidR="00705252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179B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p w:rsidR="00DC3F37" w:rsidRPr="0065179B" w:rsidRDefault="00DC3F37" w:rsidP="00DC3F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4238"/>
        <w:gridCol w:w="2329"/>
        <w:gridCol w:w="2339"/>
      </w:tblGrid>
      <w:tr w:rsidR="00DC3F37" w:rsidRPr="0065179B" w:rsidTr="00F312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F37" w:rsidRPr="0065179B" w:rsidRDefault="00DC3F37" w:rsidP="00F3122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F37" w:rsidRPr="0065179B" w:rsidRDefault="00DC3F37" w:rsidP="00F3122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F37" w:rsidRPr="0065179B" w:rsidRDefault="00DC3F37" w:rsidP="00F3122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F37" w:rsidRPr="0065179B" w:rsidRDefault="00DC3F37" w:rsidP="00F3122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C3F37" w:rsidRPr="0065179B" w:rsidTr="00F312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F37" w:rsidRPr="0065179B" w:rsidRDefault="00DC3F37" w:rsidP="00F31221">
            <w:pPr>
              <w:tabs>
                <w:tab w:val="center" w:pos="4677"/>
                <w:tab w:val="right" w:pos="9355"/>
              </w:tabs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F37" w:rsidRPr="0065179B" w:rsidRDefault="00DC3F37" w:rsidP="00F31221">
            <w:pPr>
              <w:tabs>
                <w:tab w:val="center" w:pos="4677"/>
                <w:tab w:val="right" w:pos="9355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Мониторинг охвата обучающихся горячим питанием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F37" w:rsidRPr="0065179B" w:rsidRDefault="00DC3F37" w:rsidP="00F3122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F37" w:rsidRPr="0065179B" w:rsidRDefault="00DC3F37" w:rsidP="00F3122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Насонова О.Д.</w:t>
            </w:r>
          </w:p>
        </w:tc>
      </w:tr>
      <w:tr w:rsidR="00DC3F37" w:rsidRPr="0065179B" w:rsidTr="00F312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F37" w:rsidRPr="0065179B" w:rsidRDefault="00DC3F37" w:rsidP="00F3122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F37" w:rsidRPr="0065179B" w:rsidRDefault="00DC3F37" w:rsidP="00F3122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волонтерского </w:t>
            </w:r>
            <w:proofErr w:type="gramStart"/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движения  обучающихся</w:t>
            </w:r>
            <w:proofErr w:type="gramEnd"/>
            <w:r w:rsidRPr="0065179B">
              <w:rPr>
                <w:rFonts w:ascii="Times New Roman" w:hAnsi="Times New Roman" w:cs="Times New Roman"/>
                <w:sz w:val="24"/>
                <w:szCs w:val="24"/>
              </w:rPr>
              <w:t xml:space="preserve">  по пропаганде здорового питания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F37" w:rsidRPr="0065179B" w:rsidRDefault="00DC3F37" w:rsidP="00F3122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F37" w:rsidRDefault="00DC3F37" w:rsidP="00F3122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 xml:space="preserve">Шатохина Н.В., </w:t>
            </w:r>
          </w:p>
          <w:p w:rsidR="00DC3F37" w:rsidRPr="0065179B" w:rsidRDefault="00DC3F37" w:rsidP="00F3122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F37" w:rsidRPr="0065179B" w:rsidTr="00F312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F37" w:rsidRPr="0065179B" w:rsidRDefault="00DC3F37" w:rsidP="00F3122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F37" w:rsidRPr="0065179B" w:rsidRDefault="00DC3F37" w:rsidP="00F3122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Выставки книг, выпуски школьных газет по вопросам здорового питания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F37" w:rsidRPr="0065179B" w:rsidRDefault="00DC3F37" w:rsidP="00F3122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F37" w:rsidRPr="0065179B" w:rsidRDefault="00DC3F37" w:rsidP="00F3122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F37" w:rsidRPr="0065179B" w:rsidTr="00F312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F37" w:rsidRPr="0065179B" w:rsidRDefault="00DC3F37" w:rsidP="00F3122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F37" w:rsidRPr="0065179B" w:rsidRDefault="00DC3F37" w:rsidP="00F3122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Организация исследовательской деятельности старшеклассников по вопросам здорового питания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F37" w:rsidRPr="0065179B" w:rsidRDefault="00DC3F37" w:rsidP="00F3122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F37" w:rsidRPr="0065179B" w:rsidRDefault="00DC3F37" w:rsidP="00F3122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F37" w:rsidRPr="0065179B" w:rsidTr="00F312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F37" w:rsidRPr="0065179B" w:rsidRDefault="00DC3F37" w:rsidP="00F31221">
            <w:pPr>
              <w:tabs>
                <w:tab w:val="center" w:pos="4677"/>
                <w:tab w:val="right" w:pos="9355"/>
              </w:tabs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F37" w:rsidRPr="0065179B" w:rsidRDefault="00DC3F37" w:rsidP="00F31221">
            <w:pPr>
              <w:tabs>
                <w:tab w:val="center" w:pos="4677"/>
                <w:tab w:val="right" w:pos="9355"/>
              </w:tabs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Родительские лектории по вопросам здорового питания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F37" w:rsidRPr="0065179B" w:rsidRDefault="00DC3F37" w:rsidP="00F3122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F37" w:rsidRPr="0065179B" w:rsidRDefault="00DC3F37" w:rsidP="00F3122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DC3F37" w:rsidRPr="0065179B" w:rsidTr="00F312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F37" w:rsidRPr="0065179B" w:rsidRDefault="00DC3F37" w:rsidP="00F31221">
            <w:pPr>
              <w:tabs>
                <w:tab w:val="center" w:pos="4677"/>
                <w:tab w:val="right" w:pos="9355"/>
              </w:tabs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F37" w:rsidRPr="0065179B" w:rsidRDefault="00DC3F37" w:rsidP="00F31221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Осуществление Р</w:t>
            </w:r>
            <w:r w:rsidRPr="006517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-мероприятий по пропаганде здорового питания: размещение информации на сайте образовательного учреждения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F37" w:rsidRPr="0065179B" w:rsidRDefault="00DC3F37" w:rsidP="00F3122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F37" w:rsidRPr="0065179B" w:rsidRDefault="00DC3F37" w:rsidP="00F3122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 xml:space="preserve">Насонова О.Д.,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Агеева</w:t>
            </w: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DC3F37" w:rsidRPr="0065179B" w:rsidTr="00F312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F37" w:rsidRPr="0065179B" w:rsidRDefault="00DC3F37" w:rsidP="00F31221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F37" w:rsidRPr="0065179B" w:rsidRDefault="00DC3F37" w:rsidP="00F31221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b/>
                <w:sz w:val="24"/>
                <w:szCs w:val="24"/>
              </w:rPr>
              <w:t>Анкетирование учащихся</w:t>
            </w: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 xml:space="preserve"> 1 – 11 классов по качеству предоставления горячего питания.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F37" w:rsidRPr="0065179B" w:rsidRDefault="00DC3F37" w:rsidP="00F3122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Сентябрь, январь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F37" w:rsidRPr="0065179B" w:rsidRDefault="00DC3F37" w:rsidP="00F3122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Шатохина Н.В.</w:t>
            </w:r>
          </w:p>
        </w:tc>
      </w:tr>
      <w:tr w:rsidR="00DC3F37" w:rsidRPr="0065179B" w:rsidTr="00F31221">
        <w:trPr>
          <w:trHeight w:val="11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F37" w:rsidRPr="0065179B" w:rsidRDefault="00DC3F37" w:rsidP="00F31221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F37" w:rsidRPr="0065179B" w:rsidRDefault="00DC3F37" w:rsidP="00F31221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Родительские собрания</w:t>
            </w: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 xml:space="preserve"> по организации горячего питания обучающихся с участием диетологов, педиатров, гастроэнтерологов, психологов и др. по следующей тематике:</w:t>
            </w:r>
          </w:p>
          <w:p w:rsidR="00DC3F37" w:rsidRPr="0065179B" w:rsidRDefault="00DC3F37" w:rsidP="00F31221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«Актуальные вопросы гигиены питания, безопасности пищевых продуктов»,</w:t>
            </w:r>
          </w:p>
          <w:p w:rsidR="00DC3F37" w:rsidRPr="0065179B" w:rsidRDefault="00DC3F37" w:rsidP="00F31221">
            <w:pPr>
              <w:tabs>
                <w:tab w:val="center" w:pos="4677"/>
                <w:tab w:val="right" w:pos="9355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«Этикет и культура питания»,</w:t>
            </w:r>
          </w:p>
          <w:p w:rsidR="00DC3F37" w:rsidRPr="0065179B" w:rsidRDefault="00DC3F37" w:rsidP="00F31221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«Проблемы функционального питания»</w:t>
            </w:r>
          </w:p>
          <w:p w:rsidR="00DC3F37" w:rsidRPr="0065179B" w:rsidRDefault="00DC3F37" w:rsidP="00F31221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 xml:space="preserve"> «Факторы риска», </w:t>
            </w:r>
          </w:p>
          <w:p w:rsidR="00DC3F37" w:rsidRPr="0065179B" w:rsidRDefault="00DC3F37" w:rsidP="00F31221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«Состояние здоровья обучающихся»,</w:t>
            </w:r>
          </w:p>
          <w:p w:rsidR="00DC3F37" w:rsidRPr="0065179B" w:rsidRDefault="00DC3F37" w:rsidP="00F31221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 xml:space="preserve"> «Витаминный дефицит»,</w:t>
            </w:r>
          </w:p>
          <w:p w:rsidR="00DC3F37" w:rsidRPr="0065179B" w:rsidRDefault="00DC3F37" w:rsidP="00F31221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«Основные диетические нарушения у детей школьного возраста» и др.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F37" w:rsidRPr="0065179B" w:rsidRDefault="00DC3F37" w:rsidP="00F3122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По плану классных руководителей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F37" w:rsidRPr="0065179B" w:rsidRDefault="00DC3F37" w:rsidP="00F3122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DC3F37" w:rsidRPr="0065179B" w:rsidTr="00F312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F37" w:rsidRPr="0065179B" w:rsidRDefault="00DC3F37" w:rsidP="00F31221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F37" w:rsidRPr="0065179B" w:rsidRDefault="00DC3F37" w:rsidP="00F31221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Конкурсы рисунков и слоганов: </w:t>
            </w:r>
          </w:p>
          <w:p w:rsidR="00DC3F37" w:rsidRPr="0065179B" w:rsidRDefault="00DC3F37" w:rsidP="00F31221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 xml:space="preserve"> «Мёд – это очень полезный продукт!»</w:t>
            </w:r>
          </w:p>
          <w:p w:rsidR="00DC3F37" w:rsidRPr="0065179B" w:rsidRDefault="00DC3F37" w:rsidP="00F31221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 xml:space="preserve"> «Пейте, дети, молоко – будете здоровы!»</w:t>
            </w:r>
          </w:p>
          <w:p w:rsidR="00DC3F37" w:rsidRPr="0065179B" w:rsidRDefault="00DC3F37" w:rsidP="00F31221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 xml:space="preserve">«Здоровое питание – основа </w:t>
            </w:r>
            <w:r w:rsidRPr="006517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процветания!»</w:t>
            </w:r>
          </w:p>
          <w:p w:rsidR="00DC3F37" w:rsidRPr="0065179B" w:rsidRDefault="00DC3F37" w:rsidP="00F31221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«Выбирай здоровый образ жизни»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F37" w:rsidRPr="0065179B" w:rsidRDefault="00DC3F37" w:rsidP="00F3122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F37" w:rsidRPr="0065179B" w:rsidRDefault="00DC3F37" w:rsidP="00F3122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Чаплыгин С.А.</w:t>
            </w:r>
          </w:p>
        </w:tc>
      </w:tr>
      <w:tr w:rsidR="00DC3F37" w:rsidRPr="0065179B" w:rsidTr="00F31221">
        <w:trPr>
          <w:trHeight w:val="221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F37" w:rsidRPr="0065179B" w:rsidRDefault="00DC3F37" w:rsidP="00F31221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F37" w:rsidRPr="0065179B" w:rsidRDefault="00DC3F37" w:rsidP="00F31221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часы</w:t>
            </w:r>
          </w:p>
          <w:p w:rsidR="00DC3F37" w:rsidRPr="0065179B" w:rsidRDefault="00DC3F37" w:rsidP="00F31221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«Здоровый образ жизни (Режим школьника)»</w:t>
            </w:r>
          </w:p>
          <w:p w:rsidR="00DC3F37" w:rsidRPr="0065179B" w:rsidRDefault="00DC3F37" w:rsidP="00F31221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«Поговорим о здоровом питании»</w:t>
            </w:r>
          </w:p>
          <w:p w:rsidR="00DC3F37" w:rsidRPr="0065179B" w:rsidRDefault="00DC3F37" w:rsidP="00F31221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ind w:left="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«Привычка и воля»</w:t>
            </w:r>
          </w:p>
          <w:p w:rsidR="00DC3F37" w:rsidRPr="0065179B" w:rsidRDefault="00DC3F37" w:rsidP="00F31221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«Красота и здоровье»</w:t>
            </w:r>
          </w:p>
          <w:p w:rsidR="00DC3F37" w:rsidRPr="0065179B" w:rsidRDefault="00DC3F37" w:rsidP="00F31221">
            <w:pPr>
              <w:tabs>
                <w:tab w:val="center" w:pos="4677"/>
                <w:tab w:val="right" w:pos="9355"/>
              </w:tabs>
              <w:suppressAutoHyphens/>
              <w:snapToGrid w:val="0"/>
              <w:spacing w:after="0" w:line="240" w:lineRule="auto"/>
              <w:ind w:left="7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«Здоровый образ жизни» 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F37" w:rsidRPr="0065179B" w:rsidRDefault="00DC3F37" w:rsidP="00F3122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F37" w:rsidRPr="0065179B" w:rsidRDefault="00DC3F37" w:rsidP="00F3122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Классные руководит</w:t>
            </w:r>
            <w:r w:rsidR="00715329">
              <w:rPr>
                <w:rFonts w:ascii="Times New Roman" w:hAnsi="Times New Roman" w:cs="Times New Roman"/>
                <w:sz w:val="24"/>
                <w:szCs w:val="24"/>
              </w:rPr>
              <w:t>ели</w:t>
            </w:r>
          </w:p>
        </w:tc>
      </w:tr>
      <w:tr w:rsidR="00DC3F37" w:rsidRPr="0065179B" w:rsidTr="00F31221">
        <w:trPr>
          <w:trHeight w:val="63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F37" w:rsidRPr="0065179B" w:rsidRDefault="00DC3F37" w:rsidP="00F3122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F37" w:rsidRPr="0065179B" w:rsidRDefault="00DC3F37" w:rsidP="00F3122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Встречи со специалистами, диетологами, стоматологами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F37" w:rsidRPr="0065179B" w:rsidRDefault="00DC3F37" w:rsidP="00F3122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F37" w:rsidRPr="0065179B" w:rsidRDefault="00DC3F37" w:rsidP="00F3122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>фельдшер</w:t>
            </w:r>
          </w:p>
        </w:tc>
      </w:tr>
      <w:tr w:rsidR="00DC3F37" w:rsidRPr="0065179B" w:rsidTr="00F3122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F37" w:rsidRPr="0065179B" w:rsidRDefault="00DC3F37" w:rsidP="00F3122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179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F37" w:rsidRPr="0065179B" w:rsidRDefault="00DC3F37" w:rsidP="00F3122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</w:t>
            </w:r>
            <w:r w:rsidRPr="0065179B">
              <w:rPr>
                <w:rFonts w:ascii="Times New Roman" w:hAnsi="Times New Roman" w:cs="Times New Roman"/>
                <w:b/>
                <w:sz w:val="24"/>
                <w:szCs w:val="24"/>
              </w:rPr>
              <w:t>«Разговор о правильном питании»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3F37" w:rsidRPr="0065179B" w:rsidRDefault="00DC3F37" w:rsidP="00F3122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3F37" w:rsidRPr="0065179B" w:rsidRDefault="00DC3F37" w:rsidP="00F31221">
            <w:pPr>
              <w:tabs>
                <w:tab w:val="center" w:pos="4677"/>
                <w:tab w:val="right" w:pos="9355"/>
              </w:tabs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1-7</w:t>
            </w:r>
            <w:r w:rsidRPr="0065179B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</w:tr>
    </w:tbl>
    <w:p w:rsidR="00DC3F37" w:rsidRPr="0065179B" w:rsidRDefault="00DC3F37" w:rsidP="00DC3F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C3F37" w:rsidRDefault="00DC3F37" w:rsidP="00DC3F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7294" w:rsidRDefault="00705252"/>
    <w:sectPr w:rsidR="00E47294" w:rsidSect="004B0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692"/>
    <w:rsid w:val="004B0E7F"/>
    <w:rsid w:val="00705252"/>
    <w:rsid w:val="00715329"/>
    <w:rsid w:val="008A5C4D"/>
    <w:rsid w:val="00C164E3"/>
    <w:rsid w:val="00DC3F37"/>
    <w:rsid w:val="00E83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A9F20"/>
  <w15:docId w15:val="{DB768E51-410E-497B-A2BD-BBE6E6D6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3F3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1699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12</dc:creator>
  <cp:keywords/>
  <dc:description/>
  <cp:lastModifiedBy>Ekaterina</cp:lastModifiedBy>
  <cp:revision>5</cp:revision>
  <dcterms:created xsi:type="dcterms:W3CDTF">2019-09-06T08:22:00Z</dcterms:created>
  <dcterms:modified xsi:type="dcterms:W3CDTF">2022-08-30T14:34:00Z</dcterms:modified>
</cp:coreProperties>
</file>